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483" w:rsidRDefault="00CB64DD">
      <w:r w:rsidRPr="00CB64DD">
        <w:drawing>
          <wp:inline distT="0" distB="0" distL="0" distR="0">
            <wp:extent cx="2575294" cy="2858195"/>
            <wp:effectExtent l="19050" t="0" r="0" b="0"/>
            <wp:docPr id="1" name="Picture 2" descr="C:\Users\Abubakar\Desktop\POV\20150914_152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bubakar\Desktop\POV\20150914_1521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202" cy="2869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4DD" w:rsidRDefault="00CB64DD">
      <w:r w:rsidRPr="009110B4">
        <w:rPr>
          <w:b/>
          <w:sz w:val="24"/>
          <w:szCs w:val="24"/>
        </w:rPr>
        <w:t>4’ylor Creek 1T F/L  Akaraolu @ Oshie’</w:t>
      </w:r>
    </w:p>
    <w:sectPr w:rsidR="00CB64DD" w:rsidSect="00625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B64DD"/>
    <w:rsid w:val="001C546C"/>
    <w:rsid w:val="00625483"/>
    <w:rsid w:val="008B61A9"/>
    <w:rsid w:val="009C6E3C"/>
    <w:rsid w:val="00CB64DD"/>
    <w:rsid w:val="00F12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4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64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4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2015-09-16T13:30:00Z</dcterms:created>
  <dcterms:modified xsi:type="dcterms:W3CDTF">2015-09-16T13:31:00Z</dcterms:modified>
</cp:coreProperties>
</file>